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30" w:rsidRPr="00E30626" w:rsidRDefault="00534F5C" w:rsidP="006B0B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0626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:rsidR="003D2B2E" w:rsidRPr="00E30626" w:rsidRDefault="00534F5C" w:rsidP="003D2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626">
        <w:rPr>
          <w:rFonts w:ascii="Times New Roman" w:hAnsi="Times New Roman" w:cs="Times New Roman"/>
          <w:sz w:val="24"/>
          <w:szCs w:val="24"/>
        </w:rPr>
        <w:t>Протокол засідання атестаційної комісії</w:t>
      </w:r>
    </w:p>
    <w:p w:rsidR="00E459C2" w:rsidRDefault="00E459C2" w:rsidP="003D2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62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ОМУНАЛЬНОГО </w:t>
      </w:r>
      <w:r w:rsidRPr="00E3062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АКЛАДУ</w:t>
      </w:r>
      <w:r w:rsidRPr="00E30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200" w:rsidRPr="00E30626" w:rsidRDefault="00534F5C" w:rsidP="003D2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626">
        <w:rPr>
          <w:rFonts w:ascii="Times New Roman" w:hAnsi="Times New Roman" w:cs="Times New Roman"/>
          <w:sz w:val="24"/>
          <w:szCs w:val="24"/>
        </w:rPr>
        <w:t>«</w:t>
      </w:r>
      <w:r w:rsidR="00E459C2" w:rsidRPr="00E30626">
        <w:rPr>
          <w:rFonts w:ascii="Times New Roman" w:hAnsi="Times New Roman" w:cs="Times New Roman"/>
          <w:sz w:val="24"/>
          <w:szCs w:val="24"/>
        </w:rPr>
        <w:t>ВІННИЦЬКИЙ ЛІЦЕЙ № 16</w:t>
      </w:r>
      <w:r w:rsidR="00AC4200" w:rsidRPr="00E30626">
        <w:rPr>
          <w:rFonts w:ascii="Times New Roman" w:hAnsi="Times New Roman" w:cs="Times New Roman"/>
          <w:sz w:val="24"/>
          <w:szCs w:val="24"/>
        </w:rPr>
        <w:t>»</w:t>
      </w:r>
    </w:p>
    <w:p w:rsidR="00AC4200" w:rsidRPr="00E30626" w:rsidRDefault="009E6894" w:rsidP="003D2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</w:t>
      </w:r>
      <w:r w:rsidR="00E30626" w:rsidRPr="00E30626">
        <w:rPr>
          <w:rFonts w:ascii="Times New Roman" w:hAnsi="Times New Roman" w:cs="Times New Roman"/>
          <w:sz w:val="24"/>
          <w:szCs w:val="24"/>
        </w:rPr>
        <w:t>6.10.2025</w:t>
      </w:r>
      <w:r w:rsidR="00D00CE8" w:rsidRPr="00E3062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AC4200" w:rsidRPr="00E77DC1" w:rsidRDefault="00AC4200" w:rsidP="00534F5C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4"/>
          <w:szCs w:val="24"/>
        </w:rPr>
      </w:pPr>
    </w:p>
    <w:p w:rsidR="00AC4200" w:rsidRPr="00D00CE8" w:rsidRDefault="00AC4200" w:rsidP="00AC4200">
      <w:pPr>
        <w:spacing w:after="0" w:line="240" w:lineRule="auto"/>
        <w:ind w:left="8496" w:firstLine="708"/>
        <w:rPr>
          <w:rFonts w:ascii="Times New Roman" w:hAnsi="Times New Roman" w:cs="Times New Roman"/>
          <w:color w:val="FF0000"/>
          <w:sz w:val="10"/>
          <w:szCs w:val="24"/>
        </w:rPr>
      </w:pPr>
    </w:p>
    <w:p w:rsidR="00AC4200" w:rsidRPr="00E25038" w:rsidRDefault="00AC4200" w:rsidP="00AC4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038">
        <w:rPr>
          <w:rFonts w:ascii="Times New Roman" w:hAnsi="Times New Roman" w:cs="Times New Roman"/>
          <w:b/>
          <w:sz w:val="28"/>
          <w:szCs w:val="28"/>
        </w:rPr>
        <w:t>СПИСОК ПЕДАГОГІЧНИХ ПРАЦІВНИКІВ,</w:t>
      </w:r>
    </w:p>
    <w:p w:rsidR="00AC4200" w:rsidRPr="00E25038" w:rsidRDefault="00AC4200" w:rsidP="00AC4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038">
        <w:rPr>
          <w:rFonts w:ascii="Times New Roman" w:hAnsi="Times New Roman" w:cs="Times New Roman"/>
          <w:b/>
          <w:sz w:val="28"/>
          <w:szCs w:val="28"/>
        </w:rPr>
        <w:t>які підля</w:t>
      </w:r>
      <w:r w:rsidR="00534F5C" w:rsidRPr="00E25038">
        <w:rPr>
          <w:rFonts w:ascii="Times New Roman" w:hAnsi="Times New Roman" w:cs="Times New Roman"/>
          <w:b/>
          <w:sz w:val="28"/>
          <w:szCs w:val="28"/>
        </w:rPr>
        <w:t xml:space="preserve">гають </w:t>
      </w:r>
      <w:r w:rsidR="00D00CE8" w:rsidRPr="00E25038">
        <w:rPr>
          <w:rFonts w:ascii="Times New Roman" w:hAnsi="Times New Roman" w:cs="Times New Roman"/>
          <w:b/>
          <w:sz w:val="28"/>
          <w:szCs w:val="28"/>
        </w:rPr>
        <w:t xml:space="preserve">черговій </w:t>
      </w:r>
      <w:r w:rsidR="00E77DC1" w:rsidRPr="00E25038">
        <w:rPr>
          <w:rFonts w:ascii="Times New Roman" w:hAnsi="Times New Roman" w:cs="Times New Roman"/>
          <w:b/>
          <w:sz w:val="28"/>
          <w:szCs w:val="28"/>
        </w:rPr>
        <w:t>атестації в 2026</w:t>
      </w:r>
      <w:r w:rsidR="00534F5C" w:rsidRPr="00E25038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E25038" w:rsidRPr="00E459C2" w:rsidRDefault="00E25038" w:rsidP="006B0B7B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10"/>
          <w:szCs w:val="28"/>
        </w:rPr>
      </w:pPr>
    </w:p>
    <w:p w:rsidR="006B0B7B" w:rsidRPr="00E25038" w:rsidRDefault="005D7E10" w:rsidP="006B0B7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25038">
        <w:rPr>
          <w:rFonts w:ascii="Times New Roman" w:hAnsi="Times New Roman" w:cs="Times New Roman"/>
          <w:b/>
          <w:i/>
          <w:sz w:val="28"/>
          <w:szCs w:val="28"/>
        </w:rPr>
        <w:t>Строки проведення атестації</w:t>
      </w:r>
    </w:p>
    <w:p w:rsidR="00AC4200" w:rsidRDefault="00E459C2" w:rsidP="006B0B7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59C2">
        <w:rPr>
          <w:rFonts w:ascii="Times New Roman" w:hAnsi="Times New Roman" w:cs="Times New Roman"/>
          <w:sz w:val="28"/>
          <w:szCs w:val="28"/>
        </w:rPr>
        <w:t>20</w:t>
      </w:r>
      <w:r w:rsidR="005D7E10" w:rsidRPr="00E459C2">
        <w:rPr>
          <w:rFonts w:ascii="Times New Roman" w:hAnsi="Times New Roman" w:cs="Times New Roman"/>
          <w:sz w:val="28"/>
          <w:szCs w:val="28"/>
        </w:rPr>
        <w:t xml:space="preserve"> жо</w:t>
      </w:r>
      <w:r w:rsidR="00E30626" w:rsidRPr="00E459C2">
        <w:rPr>
          <w:rFonts w:ascii="Times New Roman" w:hAnsi="Times New Roman" w:cs="Times New Roman"/>
          <w:sz w:val="28"/>
          <w:szCs w:val="28"/>
        </w:rPr>
        <w:t>втня 2025</w:t>
      </w:r>
      <w:r w:rsidR="006C5DD3" w:rsidRPr="00E459C2">
        <w:rPr>
          <w:rFonts w:ascii="Times New Roman" w:hAnsi="Times New Roman" w:cs="Times New Roman"/>
          <w:sz w:val="28"/>
          <w:szCs w:val="28"/>
        </w:rPr>
        <w:t xml:space="preserve"> року – 30 березня 2026</w:t>
      </w:r>
      <w:r w:rsidR="005D7E10" w:rsidRPr="00E459C2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459C2" w:rsidRPr="00244378" w:rsidRDefault="00E459C2" w:rsidP="006B0B7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5557"/>
      </w:tblGrid>
      <w:tr w:rsidR="00DB4C39" w:rsidRPr="009E6894" w:rsidTr="00E25038">
        <w:tc>
          <w:tcPr>
            <w:tcW w:w="567" w:type="dxa"/>
          </w:tcPr>
          <w:p w:rsidR="00DB4C39" w:rsidRPr="009E6894" w:rsidRDefault="00DB4C39" w:rsidP="00010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3969" w:type="dxa"/>
          </w:tcPr>
          <w:p w:rsidR="00DB4C39" w:rsidRPr="009E6894" w:rsidRDefault="00DB4C39" w:rsidP="00DB4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 xml:space="preserve">ПІБ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педагогічного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працівника</w:t>
            </w:r>
            <w:proofErr w:type="spellEnd"/>
          </w:p>
        </w:tc>
        <w:tc>
          <w:tcPr>
            <w:tcW w:w="5557" w:type="dxa"/>
          </w:tcPr>
          <w:p w:rsidR="00DB4C39" w:rsidRPr="009E6894" w:rsidRDefault="00DB4C39" w:rsidP="0001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 xml:space="preserve">Посада,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кваліфікаційна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категорія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звання</w:t>
            </w:r>
            <w:proofErr w:type="spellEnd"/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sz w:val="26"/>
                <w:szCs w:val="26"/>
              </w:rPr>
              <w:t>Велика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sz w:val="26"/>
                <w:szCs w:val="26"/>
              </w:rPr>
              <w:t>Ірина Сергіївна</w:t>
            </w:r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початкових класів, спеціаліст другої категорії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sz w:val="26"/>
                <w:szCs w:val="26"/>
              </w:rPr>
              <w:t>Вольф-</w:t>
            </w:r>
            <w:proofErr w:type="spellStart"/>
            <w:r w:rsidRPr="009E6894">
              <w:rPr>
                <w:rFonts w:ascii="Times New Roman" w:hAnsi="Times New Roman" w:cs="Times New Roman"/>
                <w:sz w:val="26"/>
                <w:szCs w:val="26"/>
              </w:rPr>
              <w:t>Чекерська</w:t>
            </w:r>
            <w:proofErr w:type="spellEnd"/>
            <w:r w:rsidRPr="009E68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sz w:val="26"/>
                <w:szCs w:val="26"/>
              </w:rPr>
              <w:t xml:space="preserve">Віолетта </w:t>
            </w:r>
            <w:proofErr w:type="spellStart"/>
            <w:r w:rsidRPr="009E6894">
              <w:rPr>
                <w:rFonts w:ascii="Times New Roman" w:hAnsi="Times New Roman" w:cs="Times New Roman"/>
                <w:sz w:val="26"/>
                <w:szCs w:val="26"/>
              </w:rPr>
              <w:t>Вячеславівна</w:t>
            </w:r>
            <w:proofErr w:type="spellEnd"/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початкових класів, спеціаліст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>Горденко</w:t>
            </w:r>
            <w:proofErr w:type="spellEnd"/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>Ірина Володимирівна</w:t>
            </w:r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фізичної культури, спеціаліст другої категорії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>Дорожинський</w:t>
            </w:r>
            <w:proofErr w:type="spellEnd"/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>Юрій Вікторович</w:t>
            </w:r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Асистент вчителя, 10 тарифний розряд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6894">
              <w:rPr>
                <w:rFonts w:ascii="Times New Roman" w:hAnsi="Times New Roman" w:cs="Times New Roman"/>
                <w:sz w:val="26"/>
                <w:szCs w:val="26"/>
              </w:rPr>
              <w:t>Дюбанова</w:t>
            </w:r>
            <w:proofErr w:type="spellEnd"/>
            <w:r w:rsidRPr="009E68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sz w:val="26"/>
                <w:szCs w:val="26"/>
              </w:rPr>
              <w:t>Ольга Миколаївна</w:t>
            </w:r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фізичної культури, спеціаліст вищої категорії, «старший учитель»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sz w:val="26"/>
                <w:szCs w:val="26"/>
              </w:rPr>
              <w:t xml:space="preserve">Іванюк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sz w:val="26"/>
                <w:szCs w:val="26"/>
              </w:rPr>
              <w:t xml:space="preserve">Олена Володимирівна </w:t>
            </w:r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початкових класів, спеціаліст вищої категорії, «старший учитель»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Кліщук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Катерина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української мови та літератури, англійської мови, спеціаліст першої категорії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Ковальчук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>Тетяна Петрівна</w:t>
            </w:r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інформатики, спеціаліст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Крикун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>Тетяна Миколаївна</w:t>
            </w:r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української мови та літератури, спеціаліст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Мартинюк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Василь </w:t>
            </w:r>
            <w:proofErr w:type="spellStart"/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>Афанасьович</w:t>
            </w:r>
            <w:proofErr w:type="spellEnd"/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трудового навчання, спеціаліст вищої категорії, «учитель-методист»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Мороз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6894">
              <w:rPr>
                <w:rFonts w:ascii="Times New Roman" w:hAnsi="Times New Roman" w:cs="Times New Roman"/>
                <w:iCs/>
                <w:sz w:val="26"/>
                <w:szCs w:val="26"/>
              </w:rPr>
              <w:t>Наталія Василівна</w:t>
            </w:r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Асистент вчителя, 10 тарифний розряд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12.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Ніконова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Ірина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Актавіївна</w:t>
            </w:r>
            <w:proofErr w:type="spellEnd"/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фізичної культури, спеціаліст вищої категорії, «старший учитель»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9E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 w:rsid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Пінський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Геннадій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Геннадійович</w:t>
            </w:r>
            <w:proofErr w:type="spellEnd"/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географії, інтегровано</w:t>
            </w:r>
            <w:r w:rsidR="009E6894"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курсу «Здоров’я, безпека та д</w:t>
            </w: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обробут»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9E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 w:rsid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</w:t>
            </w: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Пустовіт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Вікторія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початкових класів, спеціаліст</w:t>
            </w:r>
          </w:p>
        </w:tc>
      </w:tr>
      <w:tr w:rsidR="00E459C2" w:rsidRPr="009E6894" w:rsidTr="007C59C0">
        <w:trPr>
          <w:trHeight w:val="654"/>
        </w:trPr>
        <w:tc>
          <w:tcPr>
            <w:tcW w:w="567" w:type="dxa"/>
          </w:tcPr>
          <w:p w:rsidR="00E459C2" w:rsidRPr="009E6894" w:rsidRDefault="00E459C2" w:rsidP="009E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 w:rsid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Радомська</w:t>
            </w:r>
            <w:proofErr w:type="spellEnd"/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Аліна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Асистент вчителя, 11 тарифний розряд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9E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 w:rsid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</w:t>
            </w: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Ровінська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Оксана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історії, спеціаліст першої категорії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9E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 w:rsid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7</w:t>
            </w: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Самойленко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Вікторія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9E6894"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рактичний психолог, спеціаліст другої</w:t>
            </w: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категорії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E459C2" w:rsidP="009E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 w:rsid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</w:t>
            </w: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Слободинський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Олександр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Олександрович</w:t>
            </w:r>
            <w:proofErr w:type="spellEnd"/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Вчитель історії, спеціаліст вищої категорії</w:t>
            </w:r>
          </w:p>
        </w:tc>
      </w:tr>
      <w:tr w:rsidR="00E459C2" w:rsidRPr="009E6894" w:rsidTr="00E25038">
        <w:tc>
          <w:tcPr>
            <w:tcW w:w="567" w:type="dxa"/>
          </w:tcPr>
          <w:p w:rsidR="00E459C2" w:rsidRPr="009E6894" w:rsidRDefault="009E6894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</w:t>
            </w:r>
            <w:r w:rsidR="00E459C2"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Циркун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E459C2" w:rsidRPr="009E6894" w:rsidRDefault="00E459C2" w:rsidP="00E4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Олена</w:t>
            </w:r>
            <w:proofErr w:type="spellEnd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Федорівна</w:t>
            </w:r>
            <w:proofErr w:type="spellEnd"/>
          </w:p>
        </w:tc>
        <w:tc>
          <w:tcPr>
            <w:tcW w:w="5557" w:type="dxa"/>
          </w:tcPr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Керівник гуртка «Музична студія», </w:t>
            </w:r>
          </w:p>
          <w:p w:rsidR="00E459C2" w:rsidRPr="009E6894" w:rsidRDefault="00E459C2" w:rsidP="00E4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тарифний розряд</w:t>
            </w:r>
          </w:p>
        </w:tc>
      </w:tr>
    </w:tbl>
    <w:p w:rsidR="00285E53" w:rsidRPr="00627B17" w:rsidRDefault="00285E53" w:rsidP="00040B6F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36"/>
          <w:szCs w:val="24"/>
          <w:lang w:val="ru-RU"/>
        </w:rPr>
      </w:pPr>
      <w:bookmarkStart w:id="0" w:name="_GoBack"/>
      <w:bookmarkEnd w:id="0"/>
    </w:p>
    <w:sectPr w:rsidR="00285E53" w:rsidRPr="00627B17" w:rsidSect="00E25038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423" w:rsidRDefault="00D52423" w:rsidP="00244378">
      <w:pPr>
        <w:spacing w:after="0" w:line="240" w:lineRule="auto"/>
      </w:pPr>
      <w:r>
        <w:separator/>
      </w:r>
    </w:p>
  </w:endnote>
  <w:endnote w:type="continuationSeparator" w:id="0">
    <w:p w:rsidR="00D52423" w:rsidRDefault="00D52423" w:rsidP="0024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423" w:rsidRDefault="00D52423" w:rsidP="00244378">
      <w:pPr>
        <w:spacing w:after="0" w:line="240" w:lineRule="auto"/>
      </w:pPr>
      <w:r>
        <w:separator/>
      </w:r>
    </w:p>
  </w:footnote>
  <w:footnote w:type="continuationSeparator" w:id="0">
    <w:p w:rsidR="00D52423" w:rsidRDefault="00D52423" w:rsidP="00244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C4"/>
    <w:rsid w:val="000007B6"/>
    <w:rsid w:val="000061BF"/>
    <w:rsid w:val="00010E04"/>
    <w:rsid w:val="00037693"/>
    <w:rsid w:val="00040B6F"/>
    <w:rsid w:val="00047FE2"/>
    <w:rsid w:val="00054E30"/>
    <w:rsid w:val="00055217"/>
    <w:rsid w:val="000F4DC8"/>
    <w:rsid w:val="000F5CE5"/>
    <w:rsid w:val="000F6A76"/>
    <w:rsid w:val="0013005B"/>
    <w:rsid w:val="00151219"/>
    <w:rsid w:val="00164439"/>
    <w:rsid w:val="00174586"/>
    <w:rsid w:val="00176010"/>
    <w:rsid w:val="001978DD"/>
    <w:rsid w:val="001B4BC7"/>
    <w:rsid w:val="001E7799"/>
    <w:rsid w:val="00226C9F"/>
    <w:rsid w:val="00230C01"/>
    <w:rsid w:val="00236020"/>
    <w:rsid w:val="00244378"/>
    <w:rsid w:val="002501A5"/>
    <w:rsid w:val="00255082"/>
    <w:rsid w:val="002620C4"/>
    <w:rsid w:val="00262668"/>
    <w:rsid w:val="00270272"/>
    <w:rsid w:val="0027614A"/>
    <w:rsid w:val="00276EBC"/>
    <w:rsid w:val="002770F6"/>
    <w:rsid w:val="00285E53"/>
    <w:rsid w:val="002A4539"/>
    <w:rsid w:val="002B763B"/>
    <w:rsid w:val="002C7D0E"/>
    <w:rsid w:val="002D4C71"/>
    <w:rsid w:val="002E4BF0"/>
    <w:rsid w:val="002F4F66"/>
    <w:rsid w:val="00305159"/>
    <w:rsid w:val="003103EF"/>
    <w:rsid w:val="003178A8"/>
    <w:rsid w:val="00354279"/>
    <w:rsid w:val="00370016"/>
    <w:rsid w:val="00384E05"/>
    <w:rsid w:val="003A2D53"/>
    <w:rsid w:val="003A5D91"/>
    <w:rsid w:val="003C4480"/>
    <w:rsid w:val="003D2B2E"/>
    <w:rsid w:val="003D48E0"/>
    <w:rsid w:val="003F3FAF"/>
    <w:rsid w:val="00405DC8"/>
    <w:rsid w:val="004305F7"/>
    <w:rsid w:val="00440297"/>
    <w:rsid w:val="004408A0"/>
    <w:rsid w:val="00452E94"/>
    <w:rsid w:val="00462A77"/>
    <w:rsid w:val="00491663"/>
    <w:rsid w:val="00495296"/>
    <w:rsid w:val="004A544F"/>
    <w:rsid w:val="004B284D"/>
    <w:rsid w:val="004C5DEB"/>
    <w:rsid w:val="004D6DE5"/>
    <w:rsid w:val="004E08A4"/>
    <w:rsid w:val="004E6582"/>
    <w:rsid w:val="004E6782"/>
    <w:rsid w:val="004F7DB8"/>
    <w:rsid w:val="00507DBB"/>
    <w:rsid w:val="0051536A"/>
    <w:rsid w:val="00534F5C"/>
    <w:rsid w:val="005421BE"/>
    <w:rsid w:val="00545088"/>
    <w:rsid w:val="00560F0B"/>
    <w:rsid w:val="005814E8"/>
    <w:rsid w:val="005A04EA"/>
    <w:rsid w:val="005B2AD0"/>
    <w:rsid w:val="005B611C"/>
    <w:rsid w:val="005B75DD"/>
    <w:rsid w:val="005D7E10"/>
    <w:rsid w:val="005E3A9D"/>
    <w:rsid w:val="005E44A1"/>
    <w:rsid w:val="005E47AE"/>
    <w:rsid w:val="005F598B"/>
    <w:rsid w:val="0060740C"/>
    <w:rsid w:val="00627782"/>
    <w:rsid w:val="00627B17"/>
    <w:rsid w:val="0063342A"/>
    <w:rsid w:val="00635B34"/>
    <w:rsid w:val="00647A90"/>
    <w:rsid w:val="00660483"/>
    <w:rsid w:val="006609B5"/>
    <w:rsid w:val="006A16B4"/>
    <w:rsid w:val="006B0B7B"/>
    <w:rsid w:val="006C598D"/>
    <w:rsid w:val="006C5DD3"/>
    <w:rsid w:val="006D061C"/>
    <w:rsid w:val="006D73A2"/>
    <w:rsid w:val="006E6525"/>
    <w:rsid w:val="006E7573"/>
    <w:rsid w:val="006E7C45"/>
    <w:rsid w:val="007020E3"/>
    <w:rsid w:val="007225E4"/>
    <w:rsid w:val="007279FF"/>
    <w:rsid w:val="00732319"/>
    <w:rsid w:val="0074441A"/>
    <w:rsid w:val="007574E4"/>
    <w:rsid w:val="0076221E"/>
    <w:rsid w:val="00772802"/>
    <w:rsid w:val="007D5932"/>
    <w:rsid w:val="007E3081"/>
    <w:rsid w:val="007E33BC"/>
    <w:rsid w:val="007E5C3D"/>
    <w:rsid w:val="007F243E"/>
    <w:rsid w:val="0082484E"/>
    <w:rsid w:val="0082788F"/>
    <w:rsid w:val="0084662F"/>
    <w:rsid w:val="00864D20"/>
    <w:rsid w:val="008732A8"/>
    <w:rsid w:val="008802EC"/>
    <w:rsid w:val="00890A29"/>
    <w:rsid w:val="008B4F90"/>
    <w:rsid w:val="008F5336"/>
    <w:rsid w:val="008F6622"/>
    <w:rsid w:val="00914029"/>
    <w:rsid w:val="0091509F"/>
    <w:rsid w:val="00921704"/>
    <w:rsid w:val="009224A7"/>
    <w:rsid w:val="0095660C"/>
    <w:rsid w:val="0097421F"/>
    <w:rsid w:val="00976496"/>
    <w:rsid w:val="009A49F7"/>
    <w:rsid w:val="009A4D9C"/>
    <w:rsid w:val="009B01ED"/>
    <w:rsid w:val="009C32CD"/>
    <w:rsid w:val="009E6894"/>
    <w:rsid w:val="009F2A8C"/>
    <w:rsid w:val="00A153F9"/>
    <w:rsid w:val="00A35DB4"/>
    <w:rsid w:val="00A363A7"/>
    <w:rsid w:val="00A539BF"/>
    <w:rsid w:val="00A56D92"/>
    <w:rsid w:val="00A701E8"/>
    <w:rsid w:val="00A7630A"/>
    <w:rsid w:val="00A90D84"/>
    <w:rsid w:val="00A91DAE"/>
    <w:rsid w:val="00AA0D86"/>
    <w:rsid w:val="00AB2ECF"/>
    <w:rsid w:val="00AC4200"/>
    <w:rsid w:val="00AC722C"/>
    <w:rsid w:val="00AD0148"/>
    <w:rsid w:val="00AE5799"/>
    <w:rsid w:val="00AF1508"/>
    <w:rsid w:val="00AF4D74"/>
    <w:rsid w:val="00AF54E6"/>
    <w:rsid w:val="00B05951"/>
    <w:rsid w:val="00B11D07"/>
    <w:rsid w:val="00B17C05"/>
    <w:rsid w:val="00B26D8F"/>
    <w:rsid w:val="00B34D91"/>
    <w:rsid w:val="00B3683B"/>
    <w:rsid w:val="00B405B3"/>
    <w:rsid w:val="00B63534"/>
    <w:rsid w:val="00B741C0"/>
    <w:rsid w:val="00B80C4E"/>
    <w:rsid w:val="00B9043D"/>
    <w:rsid w:val="00BC2C25"/>
    <w:rsid w:val="00BC70E0"/>
    <w:rsid w:val="00BE1D8E"/>
    <w:rsid w:val="00BF1521"/>
    <w:rsid w:val="00BF3F9D"/>
    <w:rsid w:val="00BF7A57"/>
    <w:rsid w:val="00C5710A"/>
    <w:rsid w:val="00C61313"/>
    <w:rsid w:val="00CB3D5B"/>
    <w:rsid w:val="00CB678E"/>
    <w:rsid w:val="00CC7F76"/>
    <w:rsid w:val="00CD030D"/>
    <w:rsid w:val="00CE2B19"/>
    <w:rsid w:val="00D00CE8"/>
    <w:rsid w:val="00D01439"/>
    <w:rsid w:val="00D1282D"/>
    <w:rsid w:val="00D202E0"/>
    <w:rsid w:val="00D34330"/>
    <w:rsid w:val="00D36BE8"/>
    <w:rsid w:val="00D36C95"/>
    <w:rsid w:val="00D518A3"/>
    <w:rsid w:val="00D52423"/>
    <w:rsid w:val="00D739CA"/>
    <w:rsid w:val="00D779AF"/>
    <w:rsid w:val="00D851F1"/>
    <w:rsid w:val="00D933C4"/>
    <w:rsid w:val="00D95E08"/>
    <w:rsid w:val="00DB4C39"/>
    <w:rsid w:val="00DE37BA"/>
    <w:rsid w:val="00DF3E7E"/>
    <w:rsid w:val="00E07EB5"/>
    <w:rsid w:val="00E210AA"/>
    <w:rsid w:val="00E25038"/>
    <w:rsid w:val="00E30626"/>
    <w:rsid w:val="00E44DF2"/>
    <w:rsid w:val="00E459C2"/>
    <w:rsid w:val="00E47CDF"/>
    <w:rsid w:val="00E77DC1"/>
    <w:rsid w:val="00E8029B"/>
    <w:rsid w:val="00EB4703"/>
    <w:rsid w:val="00ED7C27"/>
    <w:rsid w:val="00EE1F8A"/>
    <w:rsid w:val="00EE24B0"/>
    <w:rsid w:val="00EE3D40"/>
    <w:rsid w:val="00F279C4"/>
    <w:rsid w:val="00F31DB9"/>
    <w:rsid w:val="00F46D72"/>
    <w:rsid w:val="00F52D47"/>
    <w:rsid w:val="00F60F9C"/>
    <w:rsid w:val="00F74D3A"/>
    <w:rsid w:val="00FA3628"/>
    <w:rsid w:val="00FB003B"/>
    <w:rsid w:val="00FC5B4C"/>
    <w:rsid w:val="00FC7C29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E38B97-4823-4039-8722-35AA5922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C420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16"/>
      <w:szCs w:val="1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C4200"/>
    <w:rPr>
      <w:rFonts w:ascii="Times New Roman" w:eastAsia="Times New Roman" w:hAnsi="Times New Roman" w:cs="Times New Roman"/>
      <w:i/>
      <w:iCs/>
      <w:sz w:val="16"/>
      <w:szCs w:val="1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A2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43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44378"/>
  </w:style>
  <w:style w:type="paragraph" w:styleId="a7">
    <w:name w:val="footer"/>
    <w:basedOn w:val="a"/>
    <w:link w:val="a8"/>
    <w:uiPriority w:val="99"/>
    <w:unhideWhenUsed/>
    <w:rsid w:val="002443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44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240</Words>
  <Characters>1773</Characters>
  <Application>Microsoft Office Word</Application>
  <DocSecurity>0</DocSecurity>
  <Lines>110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</dc:creator>
  <cp:keywords/>
  <dc:description/>
  <cp:lastModifiedBy>user</cp:lastModifiedBy>
  <cp:revision>205</cp:revision>
  <cp:lastPrinted>2025-11-05T06:18:00Z</cp:lastPrinted>
  <dcterms:created xsi:type="dcterms:W3CDTF">2018-10-18T06:34:00Z</dcterms:created>
  <dcterms:modified xsi:type="dcterms:W3CDTF">2025-11-05T13:05:00Z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043b9516-360e-4b0d-beba-6048fa49e58f</vt:lpwstr>
  </property>
</Properties>
</file>